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33E0" w14:textId="77777777" w:rsidR="00855FD8" w:rsidRDefault="00855FD8" w:rsidP="00855FD8">
      <w:pPr>
        <w:jc w:val="right"/>
        <w:rPr>
          <w:rFonts w:cs="Arial Unicode MS"/>
          <w:color w:val="000000"/>
          <w:sz w:val="28"/>
          <w:szCs w:val="28"/>
        </w:rPr>
      </w:pPr>
      <w:r>
        <w:rPr>
          <w:rFonts w:cs="Arial Unicode MS"/>
          <w:noProof/>
          <w:color w:val="000000"/>
          <w:sz w:val="28"/>
          <w:szCs w:val="28"/>
          <w:lang w:eastAsia="it-IT"/>
        </w:rPr>
        <w:drawing>
          <wp:inline distT="0" distB="0" distL="0" distR="0" wp14:anchorId="3A996C4E" wp14:editId="2ADCB1F2">
            <wp:extent cx="1359535" cy="101790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Arial Unicode MS"/>
          <w:noProof/>
          <w:color w:val="000000"/>
          <w:sz w:val="28"/>
          <w:szCs w:val="28"/>
          <w:lang w:eastAsia="it-IT"/>
        </w:rPr>
        <w:drawing>
          <wp:inline distT="0" distB="0" distL="0" distR="0" wp14:anchorId="6FA360EF" wp14:editId="69CAB0B9">
            <wp:extent cx="3975100" cy="8655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0FD87" w14:textId="77777777" w:rsidR="00855FD8" w:rsidRDefault="00855FD8" w:rsidP="00AA6C26">
      <w:pPr>
        <w:rPr>
          <w:rFonts w:cs="Arial Unicode MS"/>
          <w:color w:val="000000"/>
          <w:sz w:val="28"/>
          <w:szCs w:val="28"/>
        </w:rPr>
      </w:pPr>
    </w:p>
    <w:p w14:paraId="361B0646" w14:textId="77777777" w:rsidR="00855FD8" w:rsidRDefault="00855FD8" w:rsidP="00AA6C26">
      <w:pPr>
        <w:rPr>
          <w:rFonts w:cs="Arial Unicode MS"/>
          <w:color w:val="000000"/>
          <w:sz w:val="28"/>
          <w:szCs w:val="28"/>
        </w:rPr>
      </w:pPr>
    </w:p>
    <w:p w14:paraId="45CC8A4A" w14:textId="77777777" w:rsidR="00855FD8" w:rsidRDefault="00855FD8" w:rsidP="00AA6C26">
      <w:pPr>
        <w:rPr>
          <w:rFonts w:cs="Arial Unicode MS"/>
          <w:color w:val="000000"/>
          <w:sz w:val="28"/>
          <w:szCs w:val="28"/>
        </w:rPr>
      </w:pPr>
    </w:p>
    <w:p w14:paraId="52E21113" w14:textId="77777777" w:rsidR="00855FD8" w:rsidRPr="00855FD8" w:rsidRDefault="00855FD8" w:rsidP="00855FD8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it-IT"/>
        </w:rPr>
      </w:pPr>
      <w:r w:rsidRPr="00855FD8"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it-IT"/>
        </w:rPr>
        <w:t xml:space="preserve">A V </w:t>
      </w:r>
      <w:proofErr w:type="spellStart"/>
      <w:r w:rsidRPr="00855FD8"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it-IT"/>
        </w:rPr>
        <w:t>V</w:t>
      </w:r>
      <w:proofErr w:type="spellEnd"/>
      <w:r w:rsidRPr="00855FD8">
        <w:rPr>
          <w:rFonts w:ascii="Bookman Old Style" w:eastAsia="Times New Roman" w:hAnsi="Bookman Old Style" w:cs="Times New Roman"/>
          <w:b/>
          <w:sz w:val="36"/>
          <w:szCs w:val="36"/>
          <w:u w:val="single"/>
          <w:lang w:eastAsia="it-IT"/>
        </w:rPr>
        <w:t xml:space="preserve"> I S O</w:t>
      </w:r>
    </w:p>
    <w:p w14:paraId="45B5D7B9" w14:textId="77777777" w:rsidR="00855FD8" w:rsidRPr="00855FD8" w:rsidRDefault="00855FD8" w:rsidP="00855FD8">
      <w:pPr>
        <w:spacing w:after="0" w:line="240" w:lineRule="auto"/>
        <w:ind w:left="-426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proofErr w:type="gramStart"/>
      <w:r w:rsidRPr="00855FD8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OGGETTO</w:t>
      </w:r>
      <w:r w:rsidR="00893AD2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:ANIEF</w:t>
      </w:r>
      <w:proofErr w:type="gramEnd"/>
      <w:r w:rsidR="00893AD2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 E SISA: sciopero nazionale per l’intera giornata del 13 settembre</w:t>
      </w:r>
      <w:r w:rsidR="009D75E3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. Comparto Istruzione e Ricerca – Settore Scuola. Del personale docente, ausiliario e </w:t>
      </w:r>
      <w:r w:rsidR="00D70628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ATA</w:t>
      </w:r>
      <w:r w:rsidR="009D75E3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>, a tempo indeterminato e a tempo determinato</w:t>
      </w:r>
    </w:p>
    <w:p w14:paraId="6C21BB88" w14:textId="77777777" w:rsidR="00855FD8" w:rsidRPr="00855FD8" w:rsidRDefault="00744238" w:rsidP="00744238">
      <w:pPr>
        <w:spacing w:after="0" w:line="240" w:lineRule="auto"/>
        <w:ind w:left="-426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              </w:t>
      </w:r>
      <w:r w:rsidR="00893AD2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                 LUNEDI’ 13 SETTEMBRE</w:t>
      </w:r>
      <w:r w:rsidR="00855FD8" w:rsidRPr="00744238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 2021</w:t>
      </w:r>
      <w:r w:rsidRPr="00855FD8"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 </w:t>
      </w:r>
      <w:r>
        <w:rPr>
          <w:rFonts w:ascii="Bookman Old Style" w:eastAsia="Times New Roman" w:hAnsi="Bookman Old Style" w:cs="Times New Roman"/>
          <w:b/>
          <w:sz w:val="28"/>
          <w:szCs w:val="28"/>
          <w:lang w:eastAsia="it-IT"/>
        </w:rPr>
        <w:t xml:space="preserve">                           </w:t>
      </w:r>
    </w:p>
    <w:p w14:paraId="65243CC0" w14:textId="77777777" w:rsidR="00855FD8" w:rsidRPr="00855FD8" w:rsidRDefault="00855FD8" w:rsidP="00855FD8">
      <w:pPr>
        <w:spacing w:after="0" w:line="240" w:lineRule="auto"/>
        <w:ind w:left="-426"/>
        <w:rPr>
          <w:rFonts w:ascii="Bookman Old Style" w:eastAsia="Times New Roman" w:hAnsi="Bookman Old Style" w:cs="Times New Roman"/>
          <w:b/>
          <w:sz w:val="20"/>
          <w:szCs w:val="20"/>
          <w:lang w:eastAsia="it-IT"/>
        </w:rPr>
      </w:pPr>
    </w:p>
    <w:p w14:paraId="3A3B84C4" w14:textId="77777777" w:rsidR="00855FD8" w:rsidRPr="00855FD8" w:rsidRDefault="00855FD8" w:rsidP="00855FD8">
      <w:pPr>
        <w:spacing w:after="0" w:line="240" w:lineRule="auto"/>
        <w:rPr>
          <w:rFonts w:ascii="Bookman Old Style" w:eastAsia="Times New Roman" w:hAnsi="Bookman Old Style" w:cs="Times New Roman"/>
          <w:i/>
          <w:lang w:eastAsia="it-IT"/>
        </w:rPr>
      </w:pPr>
      <w:r w:rsidRPr="00855FD8">
        <w:rPr>
          <w:rFonts w:ascii="Bookman Old Style" w:eastAsia="Times New Roman" w:hAnsi="Bookman Old Style" w:cs="Times New Roman"/>
          <w:i/>
          <w:lang w:eastAsia="it-IT"/>
        </w:rPr>
        <w:t xml:space="preserve">                                                               </w:t>
      </w:r>
    </w:p>
    <w:p w14:paraId="18612614" w14:textId="77777777" w:rsidR="00855FD8" w:rsidRPr="00855FD8" w:rsidRDefault="00855FD8" w:rsidP="00855FD8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  <w:t xml:space="preserve">       </w:t>
      </w:r>
      <w:proofErr w:type="gramStart"/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  <w:t>Si  comunica</w:t>
      </w:r>
      <w:proofErr w:type="gramEnd"/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  <w:t xml:space="preserve">  la   seguente   azione  di  sciopero:</w:t>
      </w:r>
    </w:p>
    <w:p w14:paraId="61FE7CB2" w14:textId="77777777" w:rsidR="00855FD8" w:rsidRPr="00855FD8" w:rsidRDefault="00855FD8" w:rsidP="00855FD8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126"/>
        <w:gridCol w:w="2268"/>
        <w:gridCol w:w="3741"/>
      </w:tblGrid>
      <w:tr w:rsidR="00855FD8" w:rsidRPr="00855FD8" w14:paraId="5DE9C2A9" w14:textId="77777777" w:rsidTr="00303035">
        <w:tc>
          <w:tcPr>
            <w:tcW w:w="1951" w:type="dxa"/>
          </w:tcPr>
          <w:p w14:paraId="7B0291AD" w14:textId="77777777" w:rsidR="00855FD8" w:rsidRPr="00855FD8" w:rsidRDefault="00855FD8" w:rsidP="00855F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</w:pPr>
            <w:r w:rsidRPr="00855FD8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2126" w:type="dxa"/>
          </w:tcPr>
          <w:p w14:paraId="2C9B91F6" w14:textId="77777777" w:rsidR="00855FD8" w:rsidRPr="00855FD8" w:rsidRDefault="00855FD8" w:rsidP="00855F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</w:pPr>
            <w:r w:rsidRPr="00855FD8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  <w:t>DURATA</w:t>
            </w:r>
          </w:p>
        </w:tc>
        <w:tc>
          <w:tcPr>
            <w:tcW w:w="2268" w:type="dxa"/>
          </w:tcPr>
          <w:p w14:paraId="673B446F" w14:textId="77777777" w:rsidR="00855FD8" w:rsidRPr="00855FD8" w:rsidRDefault="00855FD8" w:rsidP="00855F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</w:pPr>
            <w:r w:rsidRPr="00855FD8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  <w:t>INDETTO DAL SINDACATO:</w:t>
            </w:r>
          </w:p>
        </w:tc>
        <w:tc>
          <w:tcPr>
            <w:tcW w:w="3741" w:type="dxa"/>
          </w:tcPr>
          <w:p w14:paraId="67BD4DC2" w14:textId="77777777" w:rsidR="00855FD8" w:rsidRPr="00855FD8" w:rsidRDefault="00855FD8" w:rsidP="00855F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</w:pPr>
            <w:r w:rsidRPr="00855FD8"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  <w:t>RIVOLTO A</w:t>
            </w:r>
          </w:p>
          <w:p w14:paraId="645CF9D8" w14:textId="77777777" w:rsidR="00855FD8" w:rsidRPr="00855FD8" w:rsidRDefault="00855FD8" w:rsidP="00855F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  <w:lang w:eastAsia="it-IT"/>
              </w:rPr>
            </w:pPr>
          </w:p>
        </w:tc>
      </w:tr>
      <w:tr w:rsidR="00855FD8" w:rsidRPr="00855FD8" w14:paraId="3F387134" w14:textId="77777777" w:rsidTr="00303035">
        <w:trPr>
          <w:trHeight w:val="1152"/>
        </w:trPr>
        <w:tc>
          <w:tcPr>
            <w:tcW w:w="1951" w:type="dxa"/>
          </w:tcPr>
          <w:p w14:paraId="6BDDBC83" w14:textId="77777777" w:rsidR="00855FD8" w:rsidRPr="00855FD8" w:rsidRDefault="00893AD2" w:rsidP="00855FD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  <w:t xml:space="preserve"> 13 SETTEMBRE</w:t>
            </w:r>
            <w:r w:rsidR="00855FD8" w:rsidRPr="00855FD8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  <w:t xml:space="preserve"> 2021</w:t>
            </w:r>
          </w:p>
        </w:tc>
        <w:tc>
          <w:tcPr>
            <w:tcW w:w="2126" w:type="dxa"/>
          </w:tcPr>
          <w:p w14:paraId="3495D5BE" w14:textId="77777777" w:rsidR="00855FD8" w:rsidRPr="00855FD8" w:rsidRDefault="00855FD8" w:rsidP="00855FD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</w:pPr>
            <w:r w:rsidRPr="00855FD8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eastAsia="it-IT"/>
              </w:rPr>
              <w:t>SCIOPERO INTERA GIORNATA</w:t>
            </w:r>
          </w:p>
        </w:tc>
        <w:tc>
          <w:tcPr>
            <w:tcW w:w="2268" w:type="dxa"/>
          </w:tcPr>
          <w:p w14:paraId="7335A014" w14:textId="77777777" w:rsidR="00855FD8" w:rsidRPr="00855FD8" w:rsidRDefault="00893AD2" w:rsidP="00855FD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  <w:t>ANIEF</w:t>
            </w:r>
            <w:r w:rsidR="00744238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  <w:t xml:space="preserve"> SISA</w:t>
            </w:r>
          </w:p>
          <w:p w14:paraId="6B4B1919" w14:textId="77777777" w:rsidR="00855FD8" w:rsidRPr="00855FD8" w:rsidRDefault="00855FD8" w:rsidP="00855FD8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3741" w:type="dxa"/>
          </w:tcPr>
          <w:p w14:paraId="3B0EBB69" w14:textId="77777777" w:rsidR="00855FD8" w:rsidRPr="00855FD8" w:rsidRDefault="00893AD2" w:rsidP="00855FD8">
            <w:pPr>
              <w:spacing w:after="0" w:line="240" w:lineRule="auto"/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</w:pPr>
            <w:r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  <w:t>Personale docente, educativo e</w:t>
            </w:r>
            <w:r w:rsidR="00D70628">
              <w:rPr>
                <w:rFonts w:ascii="Bookman Old Style" w:eastAsia="Times New Roman" w:hAnsi="Bookman Old Style" w:cs="Arial"/>
                <w:b/>
                <w:sz w:val="18"/>
                <w:szCs w:val="18"/>
                <w:lang w:eastAsia="it-IT"/>
              </w:rPr>
              <w:t xml:space="preserve"> ATA</w:t>
            </w:r>
          </w:p>
        </w:tc>
      </w:tr>
    </w:tbl>
    <w:p w14:paraId="735BAB5C" w14:textId="77777777" w:rsidR="00855FD8" w:rsidRPr="00855FD8" w:rsidRDefault="00855FD8" w:rsidP="00855FD8">
      <w:pPr>
        <w:spacing w:after="0" w:line="240" w:lineRule="auto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  <w:t xml:space="preserve">                                    </w:t>
      </w:r>
    </w:p>
    <w:p w14:paraId="1EC9CF9A" w14:textId="77777777" w:rsidR="00855FD8" w:rsidRPr="00855FD8" w:rsidRDefault="00855FD8" w:rsidP="00855FD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  <w:r w:rsidRPr="00855FD8">
        <w:rPr>
          <w:rFonts w:ascii="Bookman Old Style" w:eastAsia="Times New Roman" w:hAnsi="Bookman Old Style" w:cs="Times New Roman"/>
          <w:sz w:val="24"/>
          <w:szCs w:val="20"/>
          <w:lang w:eastAsia="it-IT"/>
        </w:rPr>
        <w:t xml:space="preserve">     </w:t>
      </w:r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  <w:t xml:space="preserve">Il dirigente scolastico informa di non essere in grado di assicurare, in tale occasione, il regolare svolgimento delle lezioni. </w:t>
      </w:r>
    </w:p>
    <w:p w14:paraId="3F2DFF11" w14:textId="77777777" w:rsidR="00855FD8" w:rsidRPr="00855FD8" w:rsidRDefault="00855FD8" w:rsidP="00855FD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</w:p>
    <w:p w14:paraId="629F0AE3" w14:textId="77777777" w:rsidR="00855FD8" w:rsidRPr="00855FD8" w:rsidRDefault="00855FD8" w:rsidP="00855FD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u w:val="single"/>
          <w:lang w:eastAsia="it-IT"/>
        </w:rPr>
        <w:t>Ogni genitore è pertanto pregato di accertarsi direttamente della regolarità dello svolgimento del servizio scolastico</w:t>
      </w:r>
      <w:r w:rsidRPr="00855FD8"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  <w:t xml:space="preserve"> prima di affidare il proprio figlio alla scuola. Nel caso in cui l’orario di ingresso e di uscita da scuola dovesse subire variazioni ne verrà data comunicazione.</w:t>
      </w:r>
    </w:p>
    <w:p w14:paraId="0A718CE5" w14:textId="77777777" w:rsidR="00855FD8" w:rsidRPr="00855FD8" w:rsidRDefault="00855FD8" w:rsidP="00855FD8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0"/>
          <w:lang w:eastAsia="it-IT"/>
        </w:rPr>
      </w:pPr>
    </w:p>
    <w:p w14:paraId="4136EC48" w14:textId="77777777" w:rsidR="00855FD8" w:rsidRPr="00855FD8" w:rsidRDefault="00855FD8" w:rsidP="00855FD8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  <w:r w:rsidRPr="00855FD8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</w:t>
      </w:r>
    </w:p>
    <w:p w14:paraId="73135DBF" w14:textId="77777777" w:rsidR="00855FD8" w:rsidRPr="00855FD8" w:rsidRDefault="00855FD8" w:rsidP="00855FD8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  <w:r w:rsidRPr="00855FD8">
        <w:rPr>
          <w:rFonts w:ascii="Bookman Old Style" w:eastAsia="Times New Roman" w:hAnsi="Bookman Old Style" w:cs="Times New Roman"/>
          <w:sz w:val="18"/>
          <w:szCs w:val="18"/>
          <w:lang w:eastAsia="it-IT"/>
        </w:rPr>
        <w:t xml:space="preserve">                                                                         DIRIGENTE SCOLASTICA </w:t>
      </w:r>
    </w:p>
    <w:p w14:paraId="49004F30" w14:textId="77777777" w:rsidR="00855FD8" w:rsidRPr="00855FD8" w:rsidRDefault="00855FD8" w:rsidP="00855FD8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855FD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Prof.ssa </w:t>
      </w:r>
      <w:proofErr w:type="spellStart"/>
      <w:r w:rsidRPr="00855FD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Norese</w:t>
      </w:r>
      <w:proofErr w:type="spellEnd"/>
      <w:r w:rsidRPr="00855FD8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Raffaella</w:t>
      </w:r>
    </w:p>
    <w:p w14:paraId="2BEAC65F" w14:textId="77777777" w:rsidR="00855FD8" w:rsidRPr="00855FD8" w:rsidRDefault="00855FD8" w:rsidP="00855FD8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  <w:r w:rsidRPr="00855FD8"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  <w:t xml:space="preserve">Firma autografa omessa ai sensi </w:t>
      </w:r>
    </w:p>
    <w:p w14:paraId="68C8ED7F" w14:textId="77777777" w:rsidR="00855FD8" w:rsidRPr="00855FD8" w:rsidRDefault="00855FD8" w:rsidP="00855FD8">
      <w:pPr>
        <w:widowControl w:val="0"/>
        <w:suppressAutoHyphens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</w:pPr>
      <w:r w:rsidRPr="00855FD8">
        <w:rPr>
          <w:rFonts w:ascii="Times New Roman" w:eastAsia="Times New Roman" w:hAnsi="Times New Roman" w:cs="Times New Roman"/>
          <w:sz w:val="16"/>
          <w:szCs w:val="16"/>
          <w:lang w:eastAsia="hi-IN" w:bidi="hi-IN"/>
        </w:rPr>
        <w:t>dell’art.3 com.2 del D.L. 39/93</w:t>
      </w:r>
    </w:p>
    <w:p w14:paraId="7F4C09CF" w14:textId="77777777" w:rsidR="00855FD8" w:rsidRPr="00855FD8" w:rsidRDefault="00855FD8" w:rsidP="00855FD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</w:p>
    <w:p w14:paraId="232140E3" w14:textId="77777777" w:rsidR="00855FD8" w:rsidRPr="00855FD8" w:rsidRDefault="00855FD8" w:rsidP="00855FD8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18"/>
          <w:szCs w:val="18"/>
          <w:lang w:eastAsia="it-IT"/>
        </w:rPr>
      </w:pPr>
    </w:p>
    <w:p w14:paraId="4DC31384" w14:textId="77777777" w:rsidR="00855FD8" w:rsidRPr="00AA6C26" w:rsidRDefault="00855FD8" w:rsidP="00AA6C26">
      <w:pPr>
        <w:rPr>
          <w:rFonts w:cs="Arial Unicode MS"/>
          <w:color w:val="000000"/>
          <w:sz w:val="28"/>
          <w:szCs w:val="28"/>
        </w:rPr>
      </w:pPr>
    </w:p>
    <w:sectPr w:rsidR="00855FD8" w:rsidRPr="00AA6C26" w:rsidSect="00DC4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2460"/>
    <w:multiLevelType w:val="hybridMultilevel"/>
    <w:tmpl w:val="7EB6A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A23F4"/>
    <w:multiLevelType w:val="hybridMultilevel"/>
    <w:tmpl w:val="235855D0"/>
    <w:lvl w:ilvl="0" w:tplc="E084E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0242D"/>
    <w:rsid w:val="000127A4"/>
    <w:rsid w:val="000C491F"/>
    <w:rsid w:val="000F18F0"/>
    <w:rsid w:val="001B4141"/>
    <w:rsid w:val="001B729B"/>
    <w:rsid w:val="00237154"/>
    <w:rsid w:val="00242AF3"/>
    <w:rsid w:val="002563E7"/>
    <w:rsid w:val="0027562A"/>
    <w:rsid w:val="002B5EBB"/>
    <w:rsid w:val="002F6490"/>
    <w:rsid w:val="00395075"/>
    <w:rsid w:val="003C5BE2"/>
    <w:rsid w:val="00457BFF"/>
    <w:rsid w:val="0046094F"/>
    <w:rsid w:val="00477135"/>
    <w:rsid w:val="004B56BC"/>
    <w:rsid w:val="004E5CA6"/>
    <w:rsid w:val="00504E16"/>
    <w:rsid w:val="0055536A"/>
    <w:rsid w:val="005560F6"/>
    <w:rsid w:val="00582A81"/>
    <w:rsid w:val="00590A5D"/>
    <w:rsid w:val="005C5632"/>
    <w:rsid w:val="005E5479"/>
    <w:rsid w:val="005F2B07"/>
    <w:rsid w:val="00642E3B"/>
    <w:rsid w:val="006A44D3"/>
    <w:rsid w:val="006C3A54"/>
    <w:rsid w:val="006D712A"/>
    <w:rsid w:val="006E6C14"/>
    <w:rsid w:val="0070489D"/>
    <w:rsid w:val="00744238"/>
    <w:rsid w:val="00753FEE"/>
    <w:rsid w:val="007D13E4"/>
    <w:rsid w:val="0083729C"/>
    <w:rsid w:val="00855FD8"/>
    <w:rsid w:val="00893AD2"/>
    <w:rsid w:val="009434D1"/>
    <w:rsid w:val="009523E6"/>
    <w:rsid w:val="009D75E3"/>
    <w:rsid w:val="00A86603"/>
    <w:rsid w:val="00AA0DB0"/>
    <w:rsid w:val="00AA6C26"/>
    <w:rsid w:val="00AD5DB2"/>
    <w:rsid w:val="00AE134B"/>
    <w:rsid w:val="00AE58F1"/>
    <w:rsid w:val="00AF3CE1"/>
    <w:rsid w:val="00B24138"/>
    <w:rsid w:val="00B56C66"/>
    <w:rsid w:val="00BB07BA"/>
    <w:rsid w:val="00CD11F4"/>
    <w:rsid w:val="00CF4B76"/>
    <w:rsid w:val="00CF7887"/>
    <w:rsid w:val="00D70628"/>
    <w:rsid w:val="00D806A3"/>
    <w:rsid w:val="00DC4C23"/>
    <w:rsid w:val="00DE3020"/>
    <w:rsid w:val="00E624BD"/>
    <w:rsid w:val="00EB0C54"/>
    <w:rsid w:val="00F81A2C"/>
    <w:rsid w:val="00FC75C4"/>
    <w:rsid w:val="00FE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EEAE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1B4141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B414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B4141"/>
    <w:rPr>
      <w:rFonts w:ascii="Calibri Light" w:eastAsia="Times New Roman" w:hAnsi="Calibri Light" w:cs="Times New Roman"/>
      <w:color w:val="2F5496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B41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82A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C6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AA6C26"/>
    <w:rPr>
      <w:color w:val="0563C1" w:themeColor="hyperlink"/>
      <w:u w:val="single"/>
    </w:rPr>
  </w:style>
  <w:style w:type="paragraph" w:customStyle="1" w:styleId="Corpo">
    <w:name w:val="Corpo"/>
    <w:rsid w:val="003950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s-ES_tradnl"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3950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rsid w:val="0039507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56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AE5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2</cp:revision>
  <cp:lastPrinted>2021-09-02T10:40:00Z</cp:lastPrinted>
  <dcterms:created xsi:type="dcterms:W3CDTF">2021-09-02T13:19:00Z</dcterms:created>
  <dcterms:modified xsi:type="dcterms:W3CDTF">2021-09-02T13:19:00Z</dcterms:modified>
</cp:coreProperties>
</file>